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C0" w:rsidRDefault="002D59C0" w:rsidP="002D59C0">
      <w:proofErr w:type="spellStart"/>
      <w:r>
        <w:t>PreLab</w:t>
      </w:r>
      <w:proofErr w:type="spellEnd"/>
      <w:r>
        <w:t xml:space="preserve"> 4                              Name____________________________________________</w:t>
      </w:r>
    </w:p>
    <w:p w:rsidR="00EA7241" w:rsidRDefault="002D59C0">
      <w:r>
        <w:t>Phys 201</w:t>
      </w:r>
    </w:p>
    <w:p w:rsidR="002D59C0" w:rsidRDefault="002D59C0"/>
    <w:p w:rsidR="002D59C0" w:rsidRDefault="002D59C0"/>
    <w:p w:rsidR="002D59C0" w:rsidRDefault="002D59C0"/>
    <w:p w:rsidR="002D59C0" w:rsidRDefault="002D59C0"/>
    <w:p w:rsidR="002D59C0" w:rsidRDefault="002D59C0">
      <w:r>
        <w:t>Show that the theoretical acceleration of the Atwood machine is:</w:t>
      </w:r>
    </w:p>
    <w:p w:rsidR="002D59C0" w:rsidRDefault="002D59C0"/>
    <w:p w:rsidR="002D59C0" w:rsidRDefault="002D59C0">
      <w:r w:rsidRPr="00FE3DBC">
        <w:rPr>
          <w:position w:val="-30"/>
        </w:rPr>
        <w:object w:dxaOrig="2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9pt;height:35.15pt" o:ole="">
            <v:imagedata r:id="rId4" o:title=""/>
          </v:shape>
          <o:OLEObject Type="Embed" ProgID="Equation.3" ShapeID="_x0000_i1025" DrawAspect="Content" ObjectID="_1282749835" r:id="rId5"/>
        </w:object>
      </w:r>
      <w:r>
        <w:t xml:space="preserve">                   When M</w:t>
      </w:r>
      <w:r w:rsidRPr="002D59C0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&lt; M</w:t>
      </w:r>
      <w:r w:rsidRPr="002D59C0">
        <w:rPr>
          <w:vertAlign w:val="subscript"/>
        </w:rPr>
        <w:t>2</w:t>
      </w:r>
    </w:p>
    <w:p w:rsidR="002D59C0" w:rsidRDefault="002D59C0"/>
    <w:p w:rsidR="002D59C0" w:rsidRDefault="002D59C0">
      <w:r>
        <w:t xml:space="preserve">Use Newton’s second law:  ∑F=ma   (the sum of the forces equals mass times acceleration).  </w:t>
      </w:r>
    </w:p>
    <w:p w:rsidR="002D59C0" w:rsidRDefault="002D59C0"/>
    <w:p w:rsidR="002D59C0" w:rsidRDefault="002D59C0">
      <w:r>
        <w:t xml:space="preserve">Atwood Machine: </w:t>
      </w:r>
    </w:p>
    <w:p w:rsidR="002D59C0" w:rsidRDefault="002D59C0"/>
    <w:p w:rsidR="002D59C0" w:rsidRDefault="002D59C0">
      <w:r>
        <w:rPr>
          <w:noProof/>
        </w:rPr>
        <w:pict>
          <v:oval id="_x0000_s1026" style="position:absolute;margin-left:28.1pt;margin-top:12pt;width:88.7pt;height:86.4pt;z-index:251658240"/>
        </w:pict>
      </w:r>
    </w:p>
    <w:p w:rsidR="002D59C0" w:rsidRDefault="002D59C0"/>
    <w:p w:rsidR="002D59C0" w:rsidRDefault="002D59C0">
      <w:r>
        <w:rPr>
          <w:noProof/>
        </w:rPr>
        <w:pict>
          <v:rect id="_x0000_s1031" style="position:absolute;margin-left:43.1pt;margin-top:334pt;width:145.15pt;height:92.75pt;z-index:251662336"/>
        </w:pict>
      </w:r>
      <w:r>
        <w:rPr>
          <w:noProof/>
        </w:rPr>
        <w:pict>
          <v:rect id="_x0000_s1029" style="position:absolute;margin-left:-3.6pt;margin-top:183.7pt;width:62.8pt;height:20.7pt;z-index:25166131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6.8pt;margin-top:27.6pt;width:0;height:306.4pt;z-index:251660288" o:connectortype="straight"/>
        </w:pict>
      </w:r>
      <w:r>
        <w:rPr>
          <w:noProof/>
        </w:rPr>
        <w:pict>
          <v:shape id="_x0000_s1027" type="#_x0000_t32" style="position:absolute;margin-left:28.1pt;margin-top:27.6pt;width:0;height:156.1pt;z-index:251659264" o:connectortype="straight"/>
        </w:pict>
      </w:r>
      <w:r>
        <w:t xml:space="preserve">                                           </w:t>
      </w:r>
    </w:p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>
      <w:r>
        <w:t xml:space="preserve">M1                                     </w:t>
      </w:r>
    </w:p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Default="002D59C0"/>
    <w:p w:rsidR="002D59C0" w:rsidRPr="002D59C0" w:rsidRDefault="002D59C0">
      <w:r>
        <w:t xml:space="preserve">                                            M2</w:t>
      </w:r>
    </w:p>
    <w:sectPr w:rsidR="002D59C0" w:rsidRPr="002D59C0" w:rsidSect="00EA72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2D59C0"/>
    <w:rsid w:val="002B5B8E"/>
    <w:rsid w:val="002D59C0"/>
    <w:rsid w:val="00AC3084"/>
    <w:rsid w:val="00EA7241"/>
    <w:rsid w:val="00F9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9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Winthrop University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lipinskit</dc:creator>
  <cp:keywords/>
  <dc:description/>
  <cp:lastModifiedBy>lipinskit</cp:lastModifiedBy>
  <cp:revision>2</cp:revision>
  <dcterms:created xsi:type="dcterms:W3CDTF">2008-09-12T22:30:00Z</dcterms:created>
  <dcterms:modified xsi:type="dcterms:W3CDTF">2008-09-12T22:38:00Z</dcterms:modified>
</cp:coreProperties>
</file>